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15E3" w14:textId="77777777"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«</w:t>
      </w:r>
      <w:r w:rsidR="003A705B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В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» </w:t>
      </w:r>
      <w:proofErr w:type="gramStart"/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группа</w:t>
      </w:r>
      <w:r w:rsidR="00F26CCF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 «</w:t>
      </w:r>
      <w:proofErr w:type="gramEnd"/>
      <w:r w:rsidR="003A705B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Азы творчества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»</w:t>
      </w:r>
      <w:r w:rsidR="00F26CCF">
        <w:rPr>
          <w:rFonts w:ascii="Times New Roman" w:eastAsia="Calibri" w:hAnsi="Times New Roman" w:cs="Times New Roman"/>
          <w:b/>
          <w:color w:val="000000"/>
          <w:sz w:val="32"/>
        </w:rPr>
        <w:t xml:space="preserve">       </w:t>
      </w:r>
      <w:r w:rsidR="005F3F50">
        <w:rPr>
          <w:rFonts w:ascii="Times New Roman" w:eastAsia="Calibri" w:hAnsi="Times New Roman" w:cs="Times New Roman"/>
          <w:color w:val="000000"/>
        </w:rPr>
        <w:t xml:space="preserve">      </w:t>
      </w:r>
      <w:r w:rsidR="003A705B">
        <w:rPr>
          <w:rFonts w:ascii="Times New Roman" w:eastAsia="Calibri" w:hAnsi="Times New Roman" w:cs="Times New Roman"/>
          <w:color w:val="000000"/>
        </w:rPr>
        <w:t xml:space="preserve">                 </w:t>
      </w:r>
      <w:r w:rsidR="005F3F50">
        <w:rPr>
          <w:rFonts w:ascii="Times New Roman" w:eastAsia="Calibri" w:hAnsi="Times New Roman" w:cs="Times New Roman"/>
          <w:color w:val="000000"/>
        </w:rPr>
        <w:t xml:space="preserve">   </w:t>
      </w: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      </w:t>
      </w:r>
      <w:r w:rsidR="00F8325A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14:paraId="3B5555DE" w14:textId="77777777"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14:paraId="53CC0C86" w14:textId="77777777"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14:paraId="56095994" w14:textId="77777777"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14:paraId="3FBE67FE" w14:textId="77777777" w:rsidR="00ED52D8" w:rsidRPr="003A705B" w:rsidRDefault="00ED52D8" w:rsidP="003A705B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3A705B">
        <w:rPr>
          <w:rFonts w:ascii="Times New Roman" w:eastAsia="Calibri" w:hAnsi="Times New Roman" w:cs="Times New Roman"/>
          <w:i/>
          <w:color w:val="000000"/>
        </w:rPr>
        <w:t>Ф.И.О.</w:t>
      </w:r>
      <w:r w:rsidR="003A705B" w:rsidRPr="003A705B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заявителя</w:t>
      </w:r>
    </w:p>
    <w:p w14:paraId="06A86454" w14:textId="77777777"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14:paraId="051D90F5" w14:textId="77777777" w:rsidR="00ED52D8" w:rsidRDefault="00ED52D8" w:rsidP="003A70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05B">
        <w:rPr>
          <w:rFonts w:ascii="Times New Roman" w:eastAsia="Calibri" w:hAnsi="Times New Roman" w:cs="Times New Roman"/>
          <w:color w:val="000000"/>
          <w:sz w:val="24"/>
          <w:szCs w:val="24"/>
        </w:rPr>
        <w:t>меня,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  <w:r w:rsidR="003A705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="003A705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5A4EC172" w14:textId="77777777" w:rsidR="00ED52D8" w:rsidRPr="003A705B" w:rsidRDefault="00ED52D8" w:rsidP="003A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32"/>
          <w:szCs w:val="32"/>
          <w:vertAlign w:val="superscript"/>
        </w:rPr>
      </w:pPr>
      <w:r w:rsidRPr="003A705B">
        <w:rPr>
          <w:rFonts w:ascii="Times New Roman" w:eastAsia="Calibri" w:hAnsi="Times New Roman" w:cs="Times New Roman"/>
          <w:i/>
          <w:color w:val="000000"/>
          <w:sz w:val="32"/>
          <w:szCs w:val="32"/>
          <w:vertAlign w:val="superscript"/>
        </w:rPr>
        <w:t>(Ф.И.О.</w:t>
      </w:r>
      <w:r w:rsidR="003A705B">
        <w:rPr>
          <w:rFonts w:ascii="Times New Roman" w:eastAsia="Calibri" w:hAnsi="Times New Roman" w:cs="Times New Roman"/>
          <w:i/>
          <w:color w:val="000000"/>
          <w:sz w:val="32"/>
          <w:szCs w:val="32"/>
          <w:vertAlign w:val="superscript"/>
        </w:rPr>
        <w:t xml:space="preserve"> полностью,</w:t>
      </w:r>
      <w:r w:rsidRPr="003A705B">
        <w:rPr>
          <w:rFonts w:ascii="Times New Roman" w:eastAsia="Calibri" w:hAnsi="Times New Roman" w:cs="Times New Roman"/>
          <w:i/>
          <w:color w:val="000000"/>
          <w:sz w:val="32"/>
          <w:szCs w:val="32"/>
          <w:vertAlign w:val="superscript"/>
        </w:rPr>
        <w:t xml:space="preserve"> в родительном падеже)</w:t>
      </w:r>
    </w:p>
    <w:p w14:paraId="1A602655" w14:textId="77777777" w:rsidR="003A705B" w:rsidRPr="003A705B" w:rsidRDefault="003A705B" w:rsidP="003A70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A0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общеразвивающей программе художественной направленности «Азы творчества» </w:t>
      </w:r>
      <w:r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ического лица (в среднем - 4 занятия в месяц)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E5B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75AB3E47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</w:t>
      </w:r>
      <w:r w:rsidR="003A705B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14:paraId="45811ADC" w14:textId="77777777" w:rsidR="003A705B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A705B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онт.</w:t>
      </w:r>
      <w:r w:rsidR="003A70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телефон 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14:paraId="04F04783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Факт</w:t>
      </w:r>
      <w:r w:rsidR="003A70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ическое место проживания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  <w:r w:rsidR="003A705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14:paraId="10F41B0C" w14:textId="77777777" w:rsidR="00ED52D8" w:rsidRPr="00ED52D8" w:rsidRDefault="00ED52D8" w:rsidP="00ED5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.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14:paraId="7FBE6682" w14:textId="77777777" w:rsidR="00ED52D8" w:rsidRPr="00ED52D8" w:rsidRDefault="00ED52D8" w:rsidP="00ED5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 w:rsidRPr="00ED52D8">
          <w:rPr>
            <w:rFonts w:ascii="Times New Roman" w:eastAsia="Calibri" w:hAnsi="Times New Roman" w:cs="Times New Roman"/>
            <w:b/>
            <w:color w:val="0000FF"/>
            <w:sz w:val="20"/>
            <w:szCs w:val="24"/>
            <w:u w:val="single"/>
          </w:rPr>
          <w:t>https://surikovadhsh.ru/</w:t>
        </w:r>
      </w:hyperlink>
    </w:p>
    <w:p w14:paraId="466F908C" w14:textId="77777777" w:rsidR="00ED52D8" w:rsidRPr="00ED52D8" w:rsidRDefault="00ED52D8" w:rsidP="00ED52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</w:p>
    <w:p w14:paraId="4109267F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14:paraId="1716B599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 w:rsidR="003A705B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(Ф.И.О.)                                                 </w:t>
      </w:r>
      <w:proofErr w:type="gramStart"/>
      <w:r w:rsidR="003A705B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(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подпись</w:t>
      </w:r>
      <w:proofErr w:type="gramEnd"/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)</w:t>
      </w:r>
    </w:p>
    <w:p w14:paraId="5D4171CB" w14:textId="77777777" w:rsidR="003A705B" w:rsidRDefault="003A705B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</w:p>
    <w:p w14:paraId="32B74FF7" w14:textId="77777777"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936BCF">
        <w:rPr>
          <w:rFonts w:ascii="Times New Roman" w:eastAsia="Calibri" w:hAnsi="Times New Roman" w:cs="Times New Roman"/>
          <w:b/>
          <w:i/>
        </w:rPr>
        <w:t>Дата подачи заявления «____» _____________________ 20___ г.</w:t>
      </w:r>
    </w:p>
    <w:p w14:paraId="3D837AB1" w14:textId="77777777" w:rsidR="003A705B" w:rsidRPr="00936BCF" w:rsidRDefault="003A705B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14:paraId="7806A879" w14:textId="77777777" w:rsidR="00ED52D8" w:rsidRPr="00ED52D8" w:rsidRDefault="00ED52D8" w:rsidP="00ED52D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</w:t>
      </w:r>
      <w:r w:rsidR="00936BCF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И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.</w:t>
      </w:r>
      <w:r w:rsidR="00936BCF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О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. и ПОДПИСЬ ЛИЦА, ПРИНЯВШЕГО ЗАЯВЛЕНИЕ</w:t>
      </w:r>
      <w:r w:rsidR="00936BCF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</w:rPr>
        <w:t>__________________         _____</w:t>
      </w:r>
      <w:r w:rsidR="00645512">
        <w:rPr>
          <w:rFonts w:ascii="Times New Roman" w:eastAsia="Calibri" w:hAnsi="Times New Roman" w:cs="Times New Roman"/>
          <w:color w:val="000000"/>
          <w:sz w:val="20"/>
          <w:szCs w:val="24"/>
        </w:rPr>
        <w:t>________________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</w:rPr>
        <w:t>____</w:t>
      </w:r>
    </w:p>
    <w:p w14:paraId="327A116F" w14:textId="453BCBAA" w:rsidR="00ED52D8" w:rsidRPr="00A1672C" w:rsidRDefault="00ED52D8" w:rsidP="00ED52D8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 w:rsidRPr="00A1672C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 w:rsidRPr="00A1672C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(подпись)</w:t>
      </w:r>
      <w:r w:rsidRPr="00A1672C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</w:t>
      </w:r>
      <w:r w:rsidR="00645512" w:rsidRPr="00A1672C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</w:t>
      </w:r>
      <w:r w:rsidRPr="00A1672C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(</w:t>
      </w:r>
      <w:r w:rsidRPr="00A1672C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</w:t>
      </w:r>
      <w:r w:rsidR="00A1672C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а</w:t>
      </w:r>
      <w:r w:rsidR="002E5B6E" w:rsidRPr="00A1672C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 xml:space="preserve"> </w:t>
      </w:r>
      <w:r w:rsidRPr="00A1672C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)</w:t>
      </w:r>
      <w:bookmarkStart w:id="0" w:name="_GoBack"/>
      <w:bookmarkEnd w:id="0"/>
    </w:p>
    <w:sectPr w:rsidR="00ED52D8" w:rsidRPr="00A1672C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D8"/>
    <w:rsid w:val="001A08A7"/>
    <w:rsid w:val="002E5B6E"/>
    <w:rsid w:val="003A705B"/>
    <w:rsid w:val="005F3F50"/>
    <w:rsid w:val="00645512"/>
    <w:rsid w:val="00936BCF"/>
    <w:rsid w:val="00A1672C"/>
    <w:rsid w:val="00B80835"/>
    <w:rsid w:val="00C74EBC"/>
    <w:rsid w:val="00D74B36"/>
    <w:rsid w:val="00DE7355"/>
    <w:rsid w:val="00DF4922"/>
    <w:rsid w:val="00ED52D8"/>
    <w:rsid w:val="00F268BE"/>
    <w:rsid w:val="00F26CCF"/>
    <w:rsid w:val="00F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BA99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2</cp:revision>
  <dcterms:created xsi:type="dcterms:W3CDTF">2020-03-31T07:18:00Z</dcterms:created>
  <dcterms:modified xsi:type="dcterms:W3CDTF">2020-03-31T07:18:00Z</dcterms:modified>
</cp:coreProperties>
</file>